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42" w:rsidRPr="006030D4" w:rsidRDefault="006030D4" w:rsidP="009B7E42">
      <w:pPr>
        <w:tabs>
          <w:tab w:val="left" w:pos="7079"/>
        </w:tabs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  <w:r>
        <w:rPr>
          <w:rFonts w:asciiTheme="majorHAnsi" w:hAnsiTheme="majorHAnsi" w:cstheme="majorHAnsi"/>
          <w:b/>
          <w:sz w:val="26"/>
          <w:szCs w:val="26"/>
          <w:lang w:val="fr-FR"/>
        </w:rPr>
        <w:t>DANH MỤC BIỂU MẪU QUẢN LÝ VÀ SỬ DỤNG THIẾT BỊ, VẬT TƯ</w:t>
      </w:r>
      <w:r w:rsidR="009B7E42" w:rsidRPr="006030D4">
        <w:rPr>
          <w:rFonts w:asciiTheme="majorHAnsi" w:hAnsiTheme="majorHAnsi" w:cstheme="majorHAnsi"/>
          <w:b/>
          <w:sz w:val="26"/>
          <w:szCs w:val="26"/>
          <w:lang w:val="fr-FR"/>
        </w:rPr>
        <w:t xml:space="preserve"> (</w:t>
      </w:r>
      <w:r w:rsidR="00954C71" w:rsidRPr="006030D4">
        <w:rPr>
          <w:rFonts w:asciiTheme="majorHAnsi" w:hAnsiTheme="majorHAnsi" w:cstheme="majorHAnsi"/>
          <w:b/>
          <w:sz w:val="26"/>
          <w:szCs w:val="26"/>
          <w:lang w:val="fr-FR"/>
        </w:rPr>
        <w:t>TB</w:t>
      </w:r>
      <w:r>
        <w:rPr>
          <w:rFonts w:asciiTheme="majorHAnsi" w:hAnsiTheme="majorHAnsi" w:cstheme="majorHAnsi"/>
          <w:b/>
          <w:sz w:val="26"/>
          <w:szCs w:val="26"/>
          <w:lang w:val="fr-FR"/>
        </w:rPr>
        <w:t>-VT</w:t>
      </w:r>
      <w:r w:rsidR="009B7E42" w:rsidRPr="006030D4">
        <w:rPr>
          <w:rFonts w:asciiTheme="majorHAnsi" w:hAnsiTheme="majorHAnsi" w:cstheme="majorHAnsi"/>
          <w:b/>
          <w:sz w:val="26"/>
          <w:szCs w:val="26"/>
          <w:lang w:val="fr-FR"/>
        </w:rPr>
        <w:t>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3543"/>
        <w:gridCol w:w="1843"/>
      </w:tblGrid>
      <w:tr w:rsidR="00C01239" w:rsidRPr="00C01239" w:rsidTr="00C15129">
        <w:tc>
          <w:tcPr>
            <w:tcW w:w="851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01239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751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01239">
              <w:rPr>
                <w:rFonts w:asciiTheme="majorHAnsi" w:hAnsiTheme="majorHAnsi" w:cstheme="majorHAnsi"/>
                <w:b/>
                <w:sz w:val="26"/>
                <w:szCs w:val="26"/>
              </w:rPr>
              <w:t>LOẠI VĂN BẢN</w:t>
            </w:r>
          </w:p>
        </w:tc>
        <w:tc>
          <w:tcPr>
            <w:tcW w:w="35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01239">
              <w:rPr>
                <w:rFonts w:asciiTheme="majorHAnsi" w:hAnsiTheme="majorHAnsi" w:cstheme="majorHAnsi"/>
                <w:b/>
                <w:sz w:val="26"/>
                <w:szCs w:val="26"/>
              </w:rPr>
              <w:t>KÝ HIỆU</w:t>
            </w:r>
          </w:p>
        </w:tc>
        <w:tc>
          <w:tcPr>
            <w:tcW w:w="18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01239">
              <w:rPr>
                <w:rFonts w:asciiTheme="majorHAnsi" w:hAnsiTheme="majorHAnsi" w:cstheme="majorHAnsi"/>
                <w:b/>
                <w:sz w:val="26"/>
                <w:szCs w:val="26"/>
              </w:rPr>
              <w:t>GHI CHÚ</w:t>
            </w:r>
          </w:p>
        </w:tc>
      </w:tr>
      <w:tr w:rsidR="00C01239" w:rsidRPr="00C01239" w:rsidTr="00C15129">
        <w:trPr>
          <w:trHeight w:val="526"/>
        </w:trPr>
        <w:tc>
          <w:tcPr>
            <w:tcW w:w="851" w:type="dxa"/>
            <w:shd w:val="clear" w:color="auto" w:fill="auto"/>
          </w:tcPr>
          <w:p w:rsidR="009B7E42" w:rsidRPr="00C01239" w:rsidRDefault="009B7E42" w:rsidP="009B7E42">
            <w:pPr>
              <w:pStyle w:val="ListParagraph"/>
              <w:numPr>
                <w:ilvl w:val="0"/>
                <w:numId w:val="1"/>
              </w:num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9B7E42" w:rsidRPr="00C01239" w:rsidRDefault="000F201D" w:rsidP="00954C71">
            <w:pPr>
              <w:tabs>
                <w:tab w:val="left" w:pos="7079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Giấy đề nghị mượn thiết bị</w:t>
            </w:r>
          </w:p>
        </w:tc>
        <w:tc>
          <w:tcPr>
            <w:tcW w:w="3543" w:type="dxa"/>
            <w:shd w:val="clear" w:color="auto" w:fill="auto"/>
          </w:tcPr>
          <w:p w:rsidR="009B7E42" w:rsidRPr="00C01239" w:rsidRDefault="000F201D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F201D">
              <w:rPr>
                <w:rFonts w:asciiTheme="majorHAnsi" w:hAnsiTheme="majorHAnsi" w:cstheme="majorHAnsi"/>
                <w:sz w:val="26"/>
                <w:szCs w:val="26"/>
              </w:rPr>
              <w:t>BM.KHHTQT.03.01</w:t>
            </w:r>
          </w:p>
        </w:tc>
        <w:tc>
          <w:tcPr>
            <w:tcW w:w="18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C01239" w:rsidRPr="00C01239" w:rsidTr="00C15129">
        <w:tc>
          <w:tcPr>
            <w:tcW w:w="851" w:type="dxa"/>
            <w:shd w:val="clear" w:color="auto" w:fill="auto"/>
          </w:tcPr>
          <w:p w:rsidR="009B7E42" w:rsidRPr="00C01239" w:rsidRDefault="009B7E42" w:rsidP="009B7E42">
            <w:pPr>
              <w:pStyle w:val="ListParagraph"/>
              <w:numPr>
                <w:ilvl w:val="0"/>
                <w:numId w:val="1"/>
              </w:num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9B7E42" w:rsidRPr="00C01239" w:rsidRDefault="000F201D" w:rsidP="00C01239">
            <w:pPr>
              <w:tabs>
                <w:tab w:val="left" w:pos="7079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Sổ theo dõi mượn trả thiết bị</w:t>
            </w:r>
          </w:p>
        </w:tc>
        <w:tc>
          <w:tcPr>
            <w:tcW w:w="3543" w:type="dxa"/>
            <w:shd w:val="clear" w:color="auto" w:fill="auto"/>
          </w:tcPr>
          <w:p w:rsidR="009B7E42" w:rsidRPr="00C01239" w:rsidRDefault="000F201D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F201D">
              <w:rPr>
                <w:rFonts w:asciiTheme="majorHAnsi" w:hAnsiTheme="majorHAnsi" w:cstheme="majorHAnsi"/>
                <w:sz w:val="26"/>
                <w:szCs w:val="26"/>
              </w:rPr>
              <w:t>BM.KHHTQT.03.02</w:t>
            </w:r>
          </w:p>
        </w:tc>
        <w:tc>
          <w:tcPr>
            <w:tcW w:w="18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C01239" w:rsidRPr="00C01239" w:rsidTr="00C15129">
        <w:tc>
          <w:tcPr>
            <w:tcW w:w="851" w:type="dxa"/>
            <w:shd w:val="clear" w:color="auto" w:fill="auto"/>
          </w:tcPr>
          <w:p w:rsidR="009B7E42" w:rsidRPr="00C01239" w:rsidRDefault="009B7E42" w:rsidP="009B7E42">
            <w:pPr>
              <w:pStyle w:val="ListParagraph"/>
              <w:numPr>
                <w:ilvl w:val="0"/>
                <w:numId w:val="1"/>
              </w:num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9B7E42" w:rsidRPr="00C01239" w:rsidRDefault="00592B1C" w:rsidP="00C15129">
            <w:pPr>
              <w:tabs>
                <w:tab w:val="left" w:pos="7079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Sổ theo dõi hoạt động thiết bị</w:t>
            </w:r>
          </w:p>
        </w:tc>
        <w:tc>
          <w:tcPr>
            <w:tcW w:w="3543" w:type="dxa"/>
            <w:shd w:val="clear" w:color="auto" w:fill="auto"/>
          </w:tcPr>
          <w:p w:rsidR="009B7E42" w:rsidRPr="00C01239" w:rsidRDefault="000F201D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F201D">
              <w:rPr>
                <w:rFonts w:asciiTheme="majorHAnsi" w:hAnsiTheme="majorHAnsi" w:cstheme="majorHAnsi"/>
                <w:sz w:val="26"/>
                <w:szCs w:val="26"/>
              </w:rPr>
              <w:t>BM.KHHTQT.03.03</w:t>
            </w:r>
          </w:p>
        </w:tc>
        <w:tc>
          <w:tcPr>
            <w:tcW w:w="18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C01239" w:rsidRPr="00C01239" w:rsidTr="00C15129">
        <w:tc>
          <w:tcPr>
            <w:tcW w:w="851" w:type="dxa"/>
            <w:shd w:val="clear" w:color="auto" w:fill="auto"/>
          </w:tcPr>
          <w:p w:rsidR="009B7E42" w:rsidRPr="00C01239" w:rsidRDefault="009B7E42" w:rsidP="009B7E42">
            <w:pPr>
              <w:pStyle w:val="ListParagraph"/>
              <w:numPr>
                <w:ilvl w:val="0"/>
                <w:numId w:val="1"/>
              </w:num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9B7E42" w:rsidRPr="00C01239" w:rsidRDefault="00190826" w:rsidP="00C01239">
            <w:pPr>
              <w:tabs>
                <w:tab w:val="left" w:pos="7079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Sổ theo dõi nhập – xuất hoá chất, vật tư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9B7E42" w:rsidRPr="00C01239" w:rsidRDefault="000F201D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F201D">
              <w:rPr>
                <w:rFonts w:asciiTheme="majorHAnsi" w:hAnsiTheme="majorHAnsi" w:cstheme="majorHAnsi"/>
                <w:sz w:val="26"/>
                <w:szCs w:val="26"/>
              </w:rPr>
              <w:t>BM.KHHTQT.03.04</w:t>
            </w:r>
          </w:p>
        </w:tc>
        <w:tc>
          <w:tcPr>
            <w:tcW w:w="1843" w:type="dxa"/>
            <w:shd w:val="clear" w:color="auto" w:fill="auto"/>
          </w:tcPr>
          <w:p w:rsidR="009B7E42" w:rsidRPr="00C01239" w:rsidRDefault="009B7E42" w:rsidP="00C15129">
            <w:pPr>
              <w:tabs>
                <w:tab w:val="left" w:pos="7079"/>
              </w:tabs>
              <w:spacing w:before="120" w:after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006C13" w:rsidRDefault="00006C13">
      <w:pPr>
        <w:rPr>
          <w:rFonts w:asciiTheme="majorHAnsi" w:hAnsiTheme="majorHAnsi" w:cstheme="majorHAnsi"/>
          <w:sz w:val="26"/>
          <w:szCs w:val="26"/>
        </w:rPr>
      </w:pPr>
    </w:p>
    <w:p w:rsidR="00006C13" w:rsidRPr="00006C13" w:rsidRDefault="00006C13" w:rsidP="00006C13">
      <w:pPr>
        <w:rPr>
          <w:rFonts w:asciiTheme="majorHAnsi" w:hAnsiTheme="majorHAnsi" w:cstheme="majorHAnsi"/>
          <w:sz w:val="26"/>
          <w:szCs w:val="26"/>
        </w:rPr>
      </w:pPr>
    </w:p>
    <w:p w:rsidR="00B30E0D" w:rsidRPr="00006C13" w:rsidRDefault="00006C13" w:rsidP="00006C13">
      <w:pPr>
        <w:tabs>
          <w:tab w:val="left" w:pos="1596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sectPr w:rsidR="00B30E0D" w:rsidRPr="00006C13" w:rsidSect="009B7E42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95" w:rsidRDefault="00B92C95" w:rsidP="00E64749">
      <w:pPr>
        <w:spacing w:after="0" w:line="240" w:lineRule="auto"/>
      </w:pPr>
      <w:r>
        <w:separator/>
      </w:r>
    </w:p>
  </w:endnote>
  <w:endnote w:type="continuationSeparator" w:id="0">
    <w:p w:rsidR="00B92C95" w:rsidRDefault="00B92C95" w:rsidP="00E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9" w:rsidRDefault="00E64749">
    <w:pPr>
      <w:pStyle w:val="Footer"/>
    </w:pPr>
    <w:r>
      <w:t>Cập nhật: 2</w:t>
    </w:r>
    <w:r w:rsidR="006B4515">
      <w:t>7</w:t>
    </w:r>
    <w:r>
      <w:t>/9/2017</w:t>
    </w:r>
  </w:p>
  <w:p w:rsidR="00E64749" w:rsidRDefault="00E6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95" w:rsidRDefault="00B92C95" w:rsidP="00E64749">
      <w:pPr>
        <w:spacing w:after="0" w:line="240" w:lineRule="auto"/>
      </w:pPr>
      <w:r>
        <w:separator/>
      </w:r>
    </w:p>
  </w:footnote>
  <w:footnote w:type="continuationSeparator" w:id="0">
    <w:p w:rsidR="00B92C95" w:rsidRDefault="00B92C95" w:rsidP="00E6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7FF"/>
    <w:multiLevelType w:val="hybridMultilevel"/>
    <w:tmpl w:val="A976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42"/>
    <w:rsid w:val="00006C13"/>
    <w:rsid w:val="000E4BA7"/>
    <w:rsid w:val="000F201D"/>
    <w:rsid w:val="00104868"/>
    <w:rsid w:val="0019013F"/>
    <w:rsid w:val="00190826"/>
    <w:rsid w:val="002D0102"/>
    <w:rsid w:val="00592B1C"/>
    <w:rsid w:val="006030D4"/>
    <w:rsid w:val="00640FFB"/>
    <w:rsid w:val="0069095F"/>
    <w:rsid w:val="006B4515"/>
    <w:rsid w:val="00883F55"/>
    <w:rsid w:val="00954C71"/>
    <w:rsid w:val="009A0591"/>
    <w:rsid w:val="009B7E42"/>
    <w:rsid w:val="009E0122"/>
    <w:rsid w:val="00A464B7"/>
    <w:rsid w:val="00B30E0D"/>
    <w:rsid w:val="00B92C95"/>
    <w:rsid w:val="00C01239"/>
    <w:rsid w:val="00C32D0E"/>
    <w:rsid w:val="00D25BCF"/>
    <w:rsid w:val="00D41A42"/>
    <w:rsid w:val="00E64749"/>
    <w:rsid w:val="00E932DC"/>
    <w:rsid w:val="00EF0BA9"/>
    <w:rsid w:val="00F04429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B639EE-E8B7-4AEE-8363-09FEBB71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4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4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Dong Vu</dc:creator>
  <cp:keywords/>
  <dc:description/>
  <cp:lastModifiedBy>Cao Dong Vu</cp:lastModifiedBy>
  <cp:revision>15</cp:revision>
  <dcterms:created xsi:type="dcterms:W3CDTF">2017-09-29T09:45:00Z</dcterms:created>
  <dcterms:modified xsi:type="dcterms:W3CDTF">2017-10-02T06:44:00Z</dcterms:modified>
</cp:coreProperties>
</file>